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Receipt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REC-0001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Received from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Paid on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14 Oct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Amount paid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your payment.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